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FD" w:rsidRPr="005042B0" w:rsidRDefault="009675FD" w:rsidP="009675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b/>
          <w:bCs/>
          <w:sz w:val="28"/>
          <w:szCs w:val="22"/>
          <w:lang w:val="en-US"/>
        </w:rPr>
      </w:pPr>
      <w:bookmarkStart w:id="0" w:name="_GoBack"/>
      <w:bookmarkEnd w:id="0"/>
      <w:r w:rsidRPr="005042B0">
        <w:rPr>
          <w:rFonts w:ascii="Calibri" w:hAnsi="Calibri" w:cs="Calibri"/>
          <w:b/>
          <w:bCs/>
          <w:sz w:val="28"/>
          <w:szCs w:val="22"/>
          <w:lang w:val="en-US"/>
        </w:rPr>
        <w:t xml:space="preserve">Declaration of registration in the </w:t>
      </w:r>
      <w:r w:rsidR="005042B0">
        <w:rPr>
          <w:rFonts w:ascii="Calibri" w:hAnsi="Calibri" w:cs="Calibri"/>
          <w:b/>
          <w:bCs/>
          <w:sz w:val="28"/>
          <w:szCs w:val="22"/>
          <w:lang w:val="en-US"/>
        </w:rPr>
        <w:t xml:space="preserve">Danish </w:t>
      </w:r>
      <w:r w:rsidRPr="005042B0">
        <w:rPr>
          <w:rFonts w:ascii="Calibri" w:hAnsi="Calibri" w:cs="Calibri"/>
          <w:b/>
          <w:bCs/>
          <w:sz w:val="28"/>
          <w:szCs w:val="22"/>
          <w:lang w:val="en-US"/>
        </w:rPr>
        <w:t>Waste Register</w:t>
      </w:r>
    </w:p>
    <w:p w:rsidR="005042B0" w:rsidRDefault="005042B0" w:rsidP="009675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US"/>
        </w:rPr>
      </w:pPr>
    </w:p>
    <w:p w:rsidR="009675FD" w:rsidRDefault="009675FD" w:rsidP="009675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The undersigned hereby confirms that the carriers mentioned in the above list and which are intended to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be used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for road transport of waste in Denmark on notification XXXXXX, are registered as waste carriers in the Danish Waste Register.</w:t>
      </w:r>
    </w:p>
    <w:p w:rsidR="009675FD" w:rsidRPr="009675FD" w:rsidRDefault="009675FD" w:rsidP="009675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US"/>
        </w:rPr>
      </w:pPr>
      <w:r w:rsidRPr="009675FD">
        <w:rPr>
          <w:rFonts w:ascii="Calibri" w:hAnsi="Calibri" w:cs="Calibri"/>
          <w:sz w:val="22"/>
          <w:szCs w:val="22"/>
          <w:lang w:val="en-US"/>
        </w:rPr>
        <w:t> </w:t>
      </w:r>
    </w:p>
    <w:p w:rsidR="009675FD" w:rsidRDefault="009675FD" w:rsidP="009675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..................</w:t>
      </w:r>
    </w:p>
    <w:p w:rsidR="009675FD" w:rsidRDefault="009675FD" w:rsidP="009675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Date</w:t>
      </w:r>
    </w:p>
    <w:p w:rsidR="009675FD" w:rsidRDefault="009675FD" w:rsidP="009675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 </w:t>
      </w:r>
    </w:p>
    <w:p w:rsidR="009675FD" w:rsidRDefault="009675FD" w:rsidP="009675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.........................</w:t>
      </w:r>
    </w:p>
    <w:p w:rsidR="009675FD" w:rsidRDefault="009675FD" w:rsidP="009675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Notifier's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stamp and signature</w:t>
      </w:r>
    </w:p>
    <w:p w:rsidR="00682D3E" w:rsidRDefault="00456631"/>
    <w:sectPr w:rsidR="00682D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FD"/>
    <w:rsid w:val="0017316F"/>
    <w:rsid w:val="00213AD7"/>
    <w:rsid w:val="00243BB9"/>
    <w:rsid w:val="0026413B"/>
    <w:rsid w:val="00335B41"/>
    <w:rsid w:val="0036517C"/>
    <w:rsid w:val="003B31B0"/>
    <w:rsid w:val="00434562"/>
    <w:rsid w:val="004376CA"/>
    <w:rsid w:val="00440F59"/>
    <w:rsid w:val="004429E3"/>
    <w:rsid w:val="00456631"/>
    <w:rsid w:val="004F57BE"/>
    <w:rsid w:val="005042B0"/>
    <w:rsid w:val="00552D89"/>
    <w:rsid w:val="00684C09"/>
    <w:rsid w:val="006D74AE"/>
    <w:rsid w:val="007349E1"/>
    <w:rsid w:val="00752576"/>
    <w:rsid w:val="007F1086"/>
    <w:rsid w:val="008524A6"/>
    <w:rsid w:val="0088223A"/>
    <w:rsid w:val="008A661C"/>
    <w:rsid w:val="009227EE"/>
    <w:rsid w:val="009675FD"/>
    <w:rsid w:val="00967F30"/>
    <w:rsid w:val="00A2135A"/>
    <w:rsid w:val="00A26B17"/>
    <w:rsid w:val="00A31163"/>
    <w:rsid w:val="00AE53B2"/>
    <w:rsid w:val="00B72021"/>
    <w:rsid w:val="00BF2E00"/>
    <w:rsid w:val="00D901B3"/>
    <w:rsid w:val="00E573AA"/>
    <w:rsid w:val="00F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3E03-D584-41F3-9F56-C07CE43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11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Nielsen</dc:creator>
  <cp:keywords/>
  <dc:description/>
  <cp:lastModifiedBy>Sarah Tess Boyd Simonsen</cp:lastModifiedBy>
  <cp:revision>2</cp:revision>
  <dcterms:created xsi:type="dcterms:W3CDTF">2023-06-28T10:20:00Z</dcterms:created>
  <dcterms:modified xsi:type="dcterms:W3CDTF">2023-06-28T10:20:00Z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